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48F9" w14:textId="609A32FE" w:rsidR="00607B2D" w:rsidRPr="00114CA5" w:rsidRDefault="00607B2D">
      <w:pPr>
        <w:rPr>
          <w:rFonts w:ascii="Arial" w:hAnsi="Arial" w:cs="Arial"/>
        </w:rPr>
      </w:pPr>
      <w:r w:rsidRPr="00114CA5">
        <w:rPr>
          <w:rFonts w:ascii="Arial" w:hAnsi="Arial" w:cs="Arial"/>
        </w:rPr>
        <w:t>Mrs. Ligammari –</w:t>
      </w:r>
      <w:r w:rsidR="00111CA9">
        <w:rPr>
          <w:rFonts w:ascii="Arial" w:hAnsi="Arial" w:cs="Arial"/>
        </w:rPr>
        <w:t xml:space="preserve"> Level A</w:t>
      </w:r>
    </w:p>
    <w:p w14:paraId="13AC15C5" w14:textId="3F64F31C" w:rsidR="00607B2D" w:rsidRPr="004717AD" w:rsidRDefault="000E4782">
      <w:pPr>
        <w:rPr>
          <w:rFonts w:ascii="Arial" w:hAnsi="Arial" w:cs="Arial"/>
          <w:b/>
          <w:bCs/>
          <w:sz w:val="26"/>
          <w:szCs w:val="26"/>
        </w:rPr>
      </w:pPr>
      <w:r w:rsidRPr="004717AD">
        <w:rPr>
          <w:rFonts w:ascii="Arial" w:hAnsi="Arial" w:cs="Arial"/>
          <w:b/>
          <w:bCs/>
          <w:sz w:val="26"/>
          <w:szCs w:val="26"/>
        </w:rPr>
        <w:t xml:space="preserve">Big Question: What happens in each season? </w:t>
      </w:r>
    </w:p>
    <w:p w14:paraId="2E85297C" w14:textId="627DBB6C" w:rsidR="00607B2D" w:rsidRPr="004717AD" w:rsidRDefault="00D24FAC" w:rsidP="00607B2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</w:t>
      </w:r>
      <w:r w:rsidR="00E85FBA">
        <w:rPr>
          <w:rFonts w:ascii="Arial" w:hAnsi="Arial" w:cs="Arial"/>
          <w:sz w:val="30"/>
          <w:szCs w:val="30"/>
        </w:rPr>
        <w:t>very Season</w:t>
      </w:r>
    </w:p>
    <w:p w14:paraId="0FC5F76A" w14:textId="3F049ACD" w:rsidR="00607B2D" w:rsidRDefault="00615A67" w:rsidP="000E4782">
      <w:pPr>
        <w:jc w:val="center"/>
        <w:rPr>
          <w:rFonts w:ascii="Arial" w:hAnsi="Arial" w:cs="Arial"/>
          <w:sz w:val="24"/>
          <w:szCs w:val="24"/>
        </w:rPr>
      </w:pPr>
      <w:r w:rsidRPr="00F25EC4">
        <w:rPr>
          <w:rFonts w:ascii="Arial" w:hAnsi="Arial" w:cs="Arial"/>
          <w:sz w:val="24"/>
          <w:szCs w:val="24"/>
        </w:rPr>
        <w:t>by Shelley Rotner and Anne Love Woodhull</w:t>
      </w:r>
    </w:p>
    <w:p w14:paraId="5E8AFD84" w14:textId="77777777" w:rsidR="0005098B" w:rsidRPr="00F25EC4" w:rsidRDefault="0005098B">
      <w:pPr>
        <w:rPr>
          <w:rFonts w:ascii="Arial" w:hAnsi="Arial" w:cs="Arial"/>
          <w:sz w:val="24"/>
          <w:szCs w:val="24"/>
        </w:rPr>
      </w:pPr>
    </w:p>
    <w:p w14:paraId="28C8CE4D" w14:textId="10E35CEC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I love Spring when the grass grows green.</w:t>
      </w:r>
    </w:p>
    <w:p w14:paraId="7D708AEB" w14:textId="0C87C02E" w:rsidR="00615A67" w:rsidRPr="00114CA5" w:rsidRDefault="00615A67" w:rsidP="007D5FC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Speckled eggs fill woven nests. Showers soak. Seeds sprout. Flowers bloom. </w:t>
      </w:r>
    </w:p>
    <w:p w14:paraId="4EE46F6A" w14:textId="4B4B1794" w:rsidR="00615A67" w:rsidRPr="00114CA5" w:rsidRDefault="00615A67" w:rsidP="007D5FC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Crocuses pop. Daffodils open, then lilacs spread their sweet smell. </w:t>
      </w:r>
    </w:p>
    <w:p w14:paraId="6A43E341" w14:textId="23AE3451" w:rsidR="00114CA5" w:rsidRPr="00114CA5" w:rsidRDefault="00615A67" w:rsidP="007D5FC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Salamanders slither out from under mossy rocks. Ducklings follow, all in a row.</w:t>
      </w:r>
    </w:p>
    <w:p w14:paraId="152E321C" w14:textId="33D4B3BE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We hold rabbits, lambs, puppies, and chicks. </w:t>
      </w:r>
    </w:p>
    <w:p w14:paraId="0D454443" w14:textId="3AC38672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Spring is the time to dig and plant. But then summer comes, and…</w:t>
      </w:r>
    </w:p>
    <w:p w14:paraId="7A099A2E" w14:textId="7D866EE5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I love summer too.</w:t>
      </w:r>
    </w:p>
    <w:p w14:paraId="067CB4F3" w14:textId="6A3A9063" w:rsidR="007D5FC3" w:rsidRPr="007D5FC3" w:rsidRDefault="00615A67" w:rsidP="007D5FC3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The sun shines strong and hot. You can wear a straw hat, or go barefoot in the grass. </w:t>
      </w:r>
    </w:p>
    <w:p w14:paraId="63335A9F" w14:textId="6C14F598" w:rsidR="00615A67" w:rsidRPr="00114CA5" w:rsidRDefault="00615A67" w:rsidP="007D5FC3">
      <w:pPr>
        <w:pStyle w:val="ListParagraph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Bees sip, frogs hop, butterflies flutter and land.</w:t>
      </w:r>
    </w:p>
    <w:p w14:paraId="7B1EAF3E" w14:textId="060C5A0A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We taste strawberries, lemonade, watermelon, ice-cream.</w:t>
      </w:r>
    </w:p>
    <w:p w14:paraId="22E6DA9F" w14:textId="07AF7331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Shorebirds scurry and peck. I hear the roar of ocean waves. </w:t>
      </w:r>
    </w:p>
    <w:p w14:paraId="70E2DE7D" w14:textId="13818529" w:rsidR="00615A67" w:rsidRPr="00114CA5" w:rsidRDefault="00615A67" w:rsidP="007D5FC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Summer is the time to splash and swim. But then autumn comes, and…</w:t>
      </w:r>
    </w:p>
    <w:p w14:paraId="6ADE2D7D" w14:textId="4E0F6854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I love autumn too.</w:t>
      </w:r>
    </w:p>
    <w:p w14:paraId="40224C36" w14:textId="57CC8280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Wind whips, seeds scatter.</w:t>
      </w:r>
    </w:p>
    <w:p w14:paraId="5BB747CF" w14:textId="30B4191E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We pull up our hoods and zip up our jackets. </w:t>
      </w:r>
    </w:p>
    <w:p w14:paraId="08347143" w14:textId="1653B5F0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Leaves turn and fall.</w:t>
      </w:r>
    </w:p>
    <w:p w14:paraId="2477673F" w14:textId="69BA68A4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Orange maple, red oak, yellow ash.</w:t>
      </w:r>
    </w:p>
    <w:p w14:paraId="2F4D5783" w14:textId="6CC44439" w:rsidR="00615A67" w:rsidRPr="00114CA5" w:rsidRDefault="00615A67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We pick pumpkins, taste apples, pears, and pies. </w:t>
      </w:r>
    </w:p>
    <w:p w14:paraId="7B9FFE4B" w14:textId="212C7A25" w:rsidR="00615A67" w:rsidRPr="00114CA5" w:rsidRDefault="00615A67" w:rsidP="00114CA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lastRenderedPageBreak/>
        <w:t xml:space="preserve">Geese honk and head south. Chipmunks store acorns in a secret spot. </w:t>
      </w:r>
    </w:p>
    <w:p w14:paraId="4256ACA4" w14:textId="076A34E3" w:rsidR="00615A67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Autumn is the time to rake and jump. But then winter comes, and…</w:t>
      </w:r>
    </w:p>
    <w:p w14:paraId="107BADB4" w14:textId="48DF3D84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I love winter too. </w:t>
      </w:r>
    </w:p>
    <w:p w14:paraId="3747BCDB" w14:textId="7C747297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The cold brings icicles and snowflakes the swirl. </w:t>
      </w:r>
    </w:p>
    <w:p w14:paraId="1A5CF688" w14:textId="39A02777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We make snow angels then sip hot chocolate. Mmmm…</w:t>
      </w:r>
    </w:p>
    <w:p w14:paraId="5016D2BA" w14:textId="187C3906" w:rsidR="00114CA5" w:rsidRPr="00114CA5" w:rsidRDefault="00114CA5" w:rsidP="007D5FC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Horses grow thick coats to keep warm. Chickadees search for seeds. </w:t>
      </w:r>
    </w:p>
    <w:p w14:paraId="70A4498F" w14:textId="65CA026D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Snow blankets branches and buds. </w:t>
      </w:r>
    </w:p>
    <w:p w14:paraId="11CBEB9D" w14:textId="3B70FC96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Animals leave their tracks. </w:t>
      </w:r>
    </w:p>
    <w:p w14:paraId="7896C880" w14:textId="486B2526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We wear hats, mittens, scarves, and skates.</w:t>
      </w:r>
    </w:p>
    <w:p w14:paraId="517CF753" w14:textId="4315E0C2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>Winter is the time to coast and slide. But then spring comes, and…</w:t>
      </w:r>
    </w:p>
    <w:p w14:paraId="395C3889" w14:textId="44B66158" w:rsidR="00114CA5" w:rsidRPr="00114CA5" w:rsidRDefault="00114CA5" w:rsidP="00114CA5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14CA5">
        <w:rPr>
          <w:rFonts w:ascii="Arial" w:hAnsi="Arial" w:cs="Arial"/>
          <w:sz w:val="30"/>
          <w:szCs w:val="30"/>
        </w:rPr>
        <w:t xml:space="preserve">I love spring. </w:t>
      </w:r>
    </w:p>
    <w:p w14:paraId="23C152A6" w14:textId="137BA5A9" w:rsidR="00114CA5" w:rsidRDefault="00114CA5" w:rsidP="00114CA5">
      <w:pPr>
        <w:spacing w:line="360" w:lineRule="auto"/>
        <w:rPr>
          <w:rFonts w:ascii="Arial" w:hAnsi="Arial" w:cs="Arial"/>
          <w:sz w:val="28"/>
          <w:szCs w:val="28"/>
        </w:rPr>
      </w:pPr>
    </w:p>
    <w:p w14:paraId="098F0D14" w14:textId="4FF57315" w:rsidR="00D647A9" w:rsidRDefault="00D647A9" w:rsidP="00114CA5">
      <w:pPr>
        <w:spacing w:line="360" w:lineRule="auto"/>
        <w:rPr>
          <w:rFonts w:ascii="Arial" w:hAnsi="Arial" w:cs="Arial"/>
          <w:sz w:val="28"/>
          <w:szCs w:val="28"/>
        </w:rPr>
      </w:pPr>
    </w:p>
    <w:p w14:paraId="164CDD06" w14:textId="1DC7F457" w:rsidR="00D647A9" w:rsidRDefault="00D647A9" w:rsidP="00114CA5">
      <w:pPr>
        <w:spacing w:line="360" w:lineRule="auto"/>
        <w:rPr>
          <w:rFonts w:ascii="Arial" w:hAnsi="Arial" w:cs="Arial"/>
          <w:sz w:val="28"/>
          <w:szCs w:val="28"/>
        </w:rPr>
      </w:pPr>
    </w:p>
    <w:p w14:paraId="1AF57A2F" w14:textId="77777777" w:rsidR="00D647A9" w:rsidRDefault="00D647A9" w:rsidP="00114CA5">
      <w:pPr>
        <w:spacing w:line="360" w:lineRule="auto"/>
        <w:rPr>
          <w:rFonts w:ascii="Arial" w:hAnsi="Arial" w:cs="Arial"/>
          <w:sz w:val="28"/>
          <w:szCs w:val="28"/>
        </w:rPr>
      </w:pPr>
    </w:p>
    <w:p w14:paraId="037076ED" w14:textId="0C8F0338" w:rsidR="008B36D5" w:rsidRPr="008B36D5" w:rsidRDefault="00114CA5" w:rsidP="00114CA5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8B36D5">
        <w:rPr>
          <w:rFonts w:ascii="Arial" w:hAnsi="Arial" w:cs="Arial"/>
          <w:sz w:val="28"/>
          <w:szCs w:val="28"/>
          <w:u w:val="single"/>
        </w:rPr>
        <w:t>Questions to ask during reading:</w:t>
      </w:r>
    </w:p>
    <w:p w14:paraId="6D832D69" w14:textId="50ACF41A" w:rsidR="007D5FC3" w:rsidRDefault="007D5FC3" w:rsidP="00114CA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line 2, what does “showers soak” mean?</w:t>
      </w:r>
    </w:p>
    <w:p w14:paraId="7061D66F" w14:textId="2E1A95E3" w:rsidR="007D5FC3" w:rsidRDefault="007D5FC3" w:rsidP="00114CA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 at line 7 &amp; 8,</w:t>
      </w:r>
      <w:r w:rsidR="000E4782">
        <w:rPr>
          <w:rFonts w:ascii="Arial" w:hAnsi="Arial" w:cs="Arial"/>
          <w:sz w:val="28"/>
          <w:szCs w:val="28"/>
        </w:rPr>
        <w:t xml:space="preserve"> ask: </w:t>
      </w:r>
      <w:r w:rsidR="000E4782">
        <w:rPr>
          <w:rFonts w:ascii="Arial" w:hAnsi="Arial" w:cs="Arial"/>
          <w:i/>
          <w:iCs/>
          <w:sz w:val="28"/>
          <w:szCs w:val="28"/>
        </w:rPr>
        <w:t>H</w:t>
      </w:r>
      <w:r w:rsidRPr="000E4782">
        <w:rPr>
          <w:rFonts w:ascii="Arial" w:hAnsi="Arial" w:cs="Arial"/>
          <w:i/>
          <w:iCs/>
          <w:sz w:val="28"/>
          <w:szCs w:val="28"/>
        </w:rPr>
        <w:t>ow does summer usually feel?</w:t>
      </w:r>
    </w:p>
    <w:p w14:paraId="44F6D329" w14:textId="12D43F6A" w:rsidR="007D5FC3" w:rsidRDefault="007D5FC3" w:rsidP="00114CA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line 12, </w:t>
      </w:r>
      <w:r w:rsidR="000E4782">
        <w:rPr>
          <w:rFonts w:ascii="Arial" w:hAnsi="Arial" w:cs="Arial"/>
          <w:sz w:val="28"/>
          <w:szCs w:val="28"/>
        </w:rPr>
        <w:t xml:space="preserve">ask: </w:t>
      </w:r>
      <w:r w:rsidR="000E4782">
        <w:rPr>
          <w:rFonts w:ascii="Arial" w:hAnsi="Arial" w:cs="Arial"/>
          <w:i/>
          <w:iCs/>
          <w:sz w:val="28"/>
          <w:szCs w:val="28"/>
        </w:rPr>
        <w:t>D</w:t>
      </w:r>
      <w:r w:rsidRPr="000E4782">
        <w:rPr>
          <w:rFonts w:ascii="Arial" w:hAnsi="Arial" w:cs="Arial"/>
          <w:i/>
          <w:iCs/>
          <w:sz w:val="28"/>
          <w:szCs w:val="28"/>
        </w:rPr>
        <w:t>o you splash and swim in the summer? Where?</w:t>
      </w:r>
      <w:r>
        <w:rPr>
          <w:rFonts w:ascii="Arial" w:hAnsi="Arial" w:cs="Arial"/>
          <w:sz w:val="28"/>
          <w:szCs w:val="28"/>
        </w:rPr>
        <w:t xml:space="preserve"> (possible </w:t>
      </w:r>
      <w:r w:rsidR="00E11969">
        <w:rPr>
          <w:rFonts w:ascii="Arial" w:hAnsi="Arial" w:cs="Arial"/>
          <w:sz w:val="28"/>
          <w:szCs w:val="28"/>
        </w:rPr>
        <w:t>responses: in the sprinkler, in the pool, in the ocean/lake)</w:t>
      </w:r>
    </w:p>
    <w:p w14:paraId="526D596F" w14:textId="34460B2B" w:rsidR="00E11969" w:rsidRDefault="00E11969" w:rsidP="00114CA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the word </w:t>
      </w:r>
      <w:r w:rsidRPr="00E11969">
        <w:rPr>
          <w:rFonts w:ascii="Arial" w:hAnsi="Arial" w:cs="Arial"/>
          <w:sz w:val="28"/>
          <w:szCs w:val="28"/>
          <w:u w:val="single"/>
        </w:rPr>
        <w:t>autumn</w:t>
      </w:r>
      <w:r>
        <w:rPr>
          <w:rFonts w:ascii="Arial" w:hAnsi="Arial" w:cs="Arial"/>
          <w:sz w:val="28"/>
          <w:szCs w:val="28"/>
        </w:rPr>
        <w:t xml:space="preserve"> in line 13, </w:t>
      </w:r>
      <w:r w:rsidRPr="00E11969">
        <w:rPr>
          <w:rFonts w:ascii="Arial" w:hAnsi="Arial" w:cs="Arial"/>
          <w:b/>
          <w:bCs/>
          <w:sz w:val="28"/>
          <w:szCs w:val="28"/>
        </w:rPr>
        <w:t>Explain</w:t>
      </w:r>
      <w:r>
        <w:rPr>
          <w:rFonts w:ascii="Arial" w:hAnsi="Arial" w:cs="Arial"/>
          <w:sz w:val="28"/>
          <w:szCs w:val="28"/>
        </w:rPr>
        <w:t>: Autumn is another word for fall. Fall and autumn are the same season.</w:t>
      </w:r>
    </w:p>
    <w:p w14:paraId="001CC3EC" w14:textId="68BCAC2E" w:rsidR="00E11969" w:rsidRPr="000E4782" w:rsidRDefault="00E11969" w:rsidP="00114CA5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line 17, </w:t>
      </w:r>
      <w:r w:rsidR="000E4782">
        <w:rPr>
          <w:rFonts w:ascii="Arial" w:hAnsi="Arial" w:cs="Arial"/>
          <w:sz w:val="28"/>
          <w:szCs w:val="28"/>
        </w:rPr>
        <w:t xml:space="preserve">ask: </w:t>
      </w:r>
      <w:r w:rsidR="000E4782" w:rsidRPr="000E4782">
        <w:rPr>
          <w:rFonts w:ascii="Arial" w:hAnsi="Arial" w:cs="Arial"/>
          <w:i/>
          <w:iCs/>
          <w:sz w:val="28"/>
          <w:szCs w:val="28"/>
        </w:rPr>
        <w:t>W</w:t>
      </w:r>
      <w:r w:rsidRPr="000E4782">
        <w:rPr>
          <w:rFonts w:ascii="Arial" w:hAnsi="Arial" w:cs="Arial"/>
          <w:i/>
          <w:iCs/>
          <w:sz w:val="28"/>
          <w:szCs w:val="28"/>
        </w:rPr>
        <w:t>hat colors do we usually see in autumn?</w:t>
      </w:r>
    </w:p>
    <w:p w14:paraId="4F5BAD8D" w14:textId="758692ED" w:rsidR="00E11969" w:rsidRPr="00114CA5" w:rsidRDefault="00E11969" w:rsidP="00114CA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line 23, </w:t>
      </w:r>
      <w:r w:rsidR="000E4782">
        <w:rPr>
          <w:rFonts w:ascii="Arial" w:hAnsi="Arial" w:cs="Arial"/>
          <w:sz w:val="28"/>
          <w:szCs w:val="28"/>
        </w:rPr>
        <w:t xml:space="preserve">ask: </w:t>
      </w:r>
      <w:r w:rsidR="000E4782" w:rsidRPr="000E4782">
        <w:rPr>
          <w:rFonts w:ascii="Arial" w:hAnsi="Arial" w:cs="Arial"/>
          <w:i/>
          <w:iCs/>
          <w:sz w:val="28"/>
          <w:szCs w:val="28"/>
        </w:rPr>
        <w:t>W</w:t>
      </w:r>
      <w:r w:rsidRPr="000E4782">
        <w:rPr>
          <w:rFonts w:ascii="Arial" w:hAnsi="Arial" w:cs="Arial"/>
          <w:i/>
          <w:iCs/>
          <w:sz w:val="28"/>
          <w:szCs w:val="28"/>
        </w:rPr>
        <w:t>hat do you like to do in the winter?</w:t>
      </w:r>
    </w:p>
    <w:sectPr w:rsidR="00E11969" w:rsidRPr="0011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83514"/>
    <w:multiLevelType w:val="hybridMultilevel"/>
    <w:tmpl w:val="907095A4"/>
    <w:lvl w:ilvl="0" w:tplc="58B6DAB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2D"/>
    <w:rsid w:val="0005098B"/>
    <w:rsid w:val="000E4782"/>
    <w:rsid w:val="00111CA9"/>
    <w:rsid w:val="00114CA5"/>
    <w:rsid w:val="001D06C4"/>
    <w:rsid w:val="004717AD"/>
    <w:rsid w:val="00607B2D"/>
    <w:rsid w:val="00615A67"/>
    <w:rsid w:val="007D5FC3"/>
    <w:rsid w:val="008B36D5"/>
    <w:rsid w:val="00D24FAC"/>
    <w:rsid w:val="00D647A9"/>
    <w:rsid w:val="00E11969"/>
    <w:rsid w:val="00E85FBA"/>
    <w:rsid w:val="00F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BED9"/>
  <w15:chartTrackingRefBased/>
  <w15:docId w15:val="{AC28D118-0D0F-4105-AB67-A0BAF31E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12</cp:revision>
  <dcterms:created xsi:type="dcterms:W3CDTF">2020-03-31T23:15:00Z</dcterms:created>
  <dcterms:modified xsi:type="dcterms:W3CDTF">2020-04-10T14:17:00Z</dcterms:modified>
</cp:coreProperties>
</file>